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sz w:val="22"/>
        </w:rPr>
        <w:t>II. program –</w:t>
      </w:r>
      <w:r w:rsidRPr="00B60CC3">
        <w:rPr>
          <w:rFonts w:ascii="Arial" w:hAnsi="Arial" w:cs="Arial"/>
          <w:sz w:val="22"/>
        </w:rPr>
        <w:t xml:space="preserve"> projekty specifické protidrogové prevence 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pro rok 2014 </w:t>
      </w:r>
    </w:p>
    <w:p w:rsidR="006C665E" w:rsidRPr="00B60CC3" w:rsidRDefault="006C665E" w:rsidP="0094435B">
      <w:pPr>
        <w:spacing w:after="120"/>
        <w:ind w:left="142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  <w:r w:rsidRPr="00B60CC3">
        <w:rPr>
          <w:rFonts w:ascii="Arial" w:hAnsi="Arial" w:cs="Arial"/>
          <w:b/>
          <w:bCs/>
        </w:rPr>
        <w:t xml:space="preserve"> </w:t>
      </w: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1800"/>
        <w:gridCol w:w="186"/>
        <w:gridCol w:w="174"/>
        <w:gridCol w:w="540"/>
        <w:gridCol w:w="180"/>
        <w:gridCol w:w="720"/>
        <w:gridCol w:w="1080"/>
        <w:gridCol w:w="720"/>
        <w:gridCol w:w="1640"/>
      </w:tblGrid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E0E0E0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0" w:type="dxa"/>
            <w:gridSpan w:val="2"/>
            <w:vAlign w:val="center"/>
          </w:tcPr>
          <w:p w:rsidR="000D1FF0" w:rsidRPr="00B60CC3" w:rsidRDefault="000D1FF0" w:rsidP="00A33ABF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iCs/>
                <w:sz w:val="20"/>
                <w:szCs w:val="20"/>
              </w:rPr>
              <w:t>Právní forma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580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0D1FF0" w:rsidRPr="00B60CC3" w:rsidRDefault="000D1FF0" w:rsidP="00A33ABF">
            <w:pP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3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0D1FF0" w:rsidRPr="00B60CC3" w:rsidRDefault="000D1FF0" w:rsidP="00A33AB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640" w:type="dxa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3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0D1FF0" w:rsidRPr="00B60CC3" w:rsidRDefault="000D1FF0" w:rsidP="00A33AB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0" w:type="dxa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3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Ze dne:</w:t>
            </w:r>
          </w:p>
        </w:tc>
        <w:tc>
          <w:tcPr>
            <w:tcW w:w="1640" w:type="dxa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42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60" w:type="dxa"/>
            <w:gridSpan w:val="4"/>
            <w:vAlign w:val="center"/>
          </w:tcPr>
          <w:p w:rsidR="000D1FF0" w:rsidRPr="00B60CC3" w:rsidRDefault="000D1FF0" w:rsidP="00A33ABF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8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8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40" w:type="dxa"/>
            <w:gridSpan w:val="5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8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8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FF0" w:rsidRPr="00B60CC3" w:rsidTr="00A33ABF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40" w:type="dxa"/>
            <w:gridSpan w:val="5"/>
            <w:vAlign w:val="center"/>
          </w:tcPr>
          <w:p w:rsidR="000D1FF0" w:rsidRPr="00B60CC3" w:rsidRDefault="000D1FF0" w:rsidP="00A33AB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65E" w:rsidRPr="00B60CC3" w:rsidRDefault="006C665E" w:rsidP="00742628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 xml:space="preserve">Celkové náklady nutné na realizaci projektu v roce 2014: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  <w:szCs w:val="22"/>
        </w:rPr>
        <w:t>Požadavek na navýšení</w:t>
      </w:r>
      <w:r w:rsidRPr="00B60CC3">
        <w:rPr>
          <w:rFonts w:ascii="Arial" w:hAnsi="Arial" w:cs="Arial"/>
          <w:sz w:val="22"/>
        </w:rPr>
        <w:t xml:space="preserve">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Ekonomická rozvaha je v části B2 - xlsx:</w:t>
      </w:r>
    </w:p>
    <w:p w:rsidR="00AC2B67" w:rsidRDefault="00AC2B6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94435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  <w:u w:val="single"/>
        </w:rPr>
        <w:t>Písemné zdůvodnění požadavku (max. 1 strana textu):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2B67" w:rsidRPr="00AC2B67" w:rsidTr="00AC2B67">
        <w:tc>
          <w:tcPr>
            <w:tcW w:w="9212" w:type="dxa"/>
          </w:tcPr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P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6C665E" w:rsidRPr="00B60CC3" w:rsidRDefault="006C665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B020CD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bCs w:val="0"/>
          <w:sz w:val="22"/>
        </w:rPr>
      </w:pPr>
      <w:r w:rsidRPr="00B020CD">
        <w:rPr>
          <w:rFonts w:ascii="Arial" w:hAnsi="Arial" w:cs="Arial"/>
          <w:bCs w:val="0"/>
          <w:sz w:val="22"/>
        </w:rPr>
        <w:t xml:space="preserve">Dále prohlašuje, že byl (a) seznámen (a) s pravidly grantového řízení "Zdravé město Praha 2014" uvedenými v Metodice pro předkladatele, souhlasí s nimi a zavazuje se jimi řídit. </w:t>
      </w:r>
    </w:p>
    <w:p w:rsidR="006C665E" w:rsidRPr="00B60CC3" w:rsidRDefault="006C665E" w:rsidP="000F07D4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B60CC3">
      <w:pPr>
        <w:pStyle w:val="Zkladntext"/>
        <w:rPr>
          <w:rFonts w:ascii="Arial" w:hAnsi="Arial" w:cs="Arial"/>
        </w:rPr>
      </w:pPr>
    </w:p>
    <w:p w:rsidR="006C665E" w:rsidRPr="00B60CC3" w:rsidRDefault="006C665E" w:rsidP="009D1880">
      <w:pPr>
        <w:pBdr>
          <w:bottom w:val="dashSmallGap" w:sz="4" w:space="2" w:color="auto"/>
        </w:pBd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 xml:space="preserve">Podívejte se ještě jednou, zda: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vyplnili všechny požadované údaje ve formulářích žádosti </w:t>
      </w:r>
    </w:p>
    <w:p w:rsidR="006C665E" w:rsidRPr="00B60CC3" w:rsidRDefault="006C665E" w:rsidP="009D1880">
      <w:pPr>
        <w:numPr>
          <w:ilvl w:val="3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(textová část a  ekonomická část),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výstižně popsali Vámi nabízené služby,</w:t>
      </w:r>
    </w:p>
    <w:p w:rsid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020CD">
        <w:rPr>
          <w:rFonts w:ascii="Arial" w:hAnsi="Arial" w:cs="Arial"/>
          <w:sz w:val="22"/>
          <w:szCs w:val="20"/>
        </w:rPr>
        <w:t>jste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B020CD">
        <w:rPr>
          <w:rFonts w:ascii="Arial" w:hAnsi="Arial" w:cs="Arial"/>
          <w:sz w:val="22"/>
          <w:szCs w:val="20"/>
        </w:rPr>
        <w:t>zpracovali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020CD">
        <w:rPr>
          <w:rFonts w:ascii="Arial" w:hAnsi="Arial" w:cs="Arial"/>
          <w:sz w:val="22"/>
          <w:szCs w:val="20"/>
        </w:rPr>
        <w:t xml:space="preserve">máte všechna stanoviska k předkládanému projektu,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přiložili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podepsali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odeslali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302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36" w:rsidRDefault="00920F36">
      <w:r>
        <w:separator/>
      </w:r>
    </w:p>
  </w:endnote>
  <w:endnote w:type="continuationSeparator" w:id="0">
    <w:p w:rsidR="00920F36" w:rsidRDefault="009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0D1FF0">
      <w:rPr>
        <w:bCs/>
        <w:noProof/>
      </w:rPr>
      <w:t>1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0D1FF0">
      <w:rPr>
        <w:bCs/>
        <w:noProof/>
      </w:rPr>
      <w:t>3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 xml:space="preserve">Žádost o dotaci HMP na r. 2014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36" w:rsidRDefault="00920F36">
      <w:r>
        <w:separator/>
      </w:r>
    </w:p>
  </w:footnote>
  <w:footnote w:type="continuationSeparator" w:id="0">
    <w:p w:rsidR="00920F36" w:rsidRDefault="00920F36">
      <w:r>
        <w:continuationSeparator/>
      </w:r>
    </w:p>
  </w:footnote>
  <w:footnote w:id="1">
    <w:p w:rsidR="000D1FF0" w:rsidRPr="00B60CC3" w:rsidRDefault="000D1FF0" w:rsidP="000D1FF0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</w:rPr>
        <w:footnoteRef/>
      </w:r>
      <w:r w:rsidRPr="00B60CC3">
        <w:rPr>
          <w:rFonts w:ascii="Arial" w:hAnsi="Arial" w:cs="Arial"/>
        </w:rPr>
        <w:t xml:space="preserve"> U stávajících čtyřletých doplňte číslo projektu z roku podpisu smlouvy (např.: 018/09)</w:t>
      </w:r>
    </w:p>
  </w:footnote>
  <w:footnote w:id="2">
    <w:p w:rsidR="000D1FF0" w:rsidRPr="00B60CC3" w:rsidRDefault="000D1FF0" w:rsidP="000D1FF0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8"/>
        </w:rPr>
        <w:footnoteRef/>
      </w:r>
      <w:r w:rsidRPr="00B60CC3">
        <w:rPr>
          <w:rFonts w:ascii="Arial" w:hAnsi="Arial" w:cs="Arial"/>
          <w:sz w:val="18"/>
        </w:rPr>
        <w:t xml:space="preserve"> Číslo smlouvy na výše uvedený projekt, která byla uzavřena mezi HMP a organizací</w:t>
      </w:r>
    </w:p>
  </w:footnote>
  <w:footnote w:id="3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7141C"/>
    <w:rsid w:val="00072867"/>
    <w:rsid w:val="00091F61"/>
    <w:rsid w:val="00095E79"/>
    <w:rsid w:val="000D1FF0"/>
    <w:rsid w:val="000F07D4"/>
    <w:rsid w:val="001612DE"/>
    <w:rsid w:val="00164085"/>
    <w:rsid w:val="0016715D"/>
    <w:rsid w:val="002066E4"/>
    <w:rsid w:val="0027647F"/>
    <w:rsid w:val="00302C9A"/>
    <w:rsid w:val="00335242"/>
    <w:rsid w:val="00342A07"/>
    <w:rsid w:val="00352597"/>
    <w:rsid w:val="003E1F11"/>
    <w:rsid w:val="003F4B5E"/>
    <w:rsid w:val="00417546"/>
    <w:rsid w:val="0041794D"/>
    <w:rsid w:val="0043538B"/>
    <w:rsid w:val="004552FE"/>
    <w:rsid w:val="00484982"/>
    <w:rsid w:val="004C35CF"/>
    <w:rsid w:val="004D5A7F"/>
    <w:rsid w:val="0051001F"/>
    <w:rsid w:val="005633F3"/>
    <w:rsid w:val="005B3D3A"/>
    <w:rsid w:val="005C7709"/>
    <w:rsid w:val="005E5B79"/>
    <w:rsid w:val="006A5DA0"/>
    <w:rsid w:val="006C55CE"/>
    <w:rsid w:val="006C665E"/>
    <w:rsid w:val="00742628"/>
    <w:rsid w:val="00764112"/>
    <w:rsid w:val="007F0EDA"/>
    <w:rsid w:val="007F6AB7"/>
    <w:rsid w:val="00892901"/>
    <w:rsid w:val="00920F36"/>
    <w:rsid w:val="00933D86"/>
    <w:rsid w:val="0094435B"/>
    <w:rsid w:val="00955754"/>
    <w:rsid w:val="00960266"/>
    <w:rsid w:val="00960E8E"/>
    <w:rsid w:val="009B3FFD"/>
    <w:rsid w:val="009D1880"/>
    <w:rsid w:val="00A17954"/>
    <w:rsid w:val="00A448CF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C66F3"/>
    <w:rsid w:val="00BC6AEC"/>
    <w:rsid w:val="00BE446C"/>
    <w:rsid w:val="00C04744"/>
    <w:rsid w:val="00C13B37"/>
    <w:rsid w:val="00C151AC"/>
    <w:rsid w:val="00C26472"/>
    <w:rsid w:val="00C66671"/>
    <w:rsid w:val="00C814DD"/>
    <w:rsid w:val="00CA79E9"/>
    <w:rsid w:val="00CD439F"/>
    <w:rsid w:val="00D052D8"/>
    <w:rsid w:val="00D236CF"/>
    <w:rsid w:val="00D2797F"/>
    <w:rsid w:val="00D33E24"/>
    <w:rsid w:val="00D44213"/>
    <w:rsid w:val="00E475A3"/>
    <w:rsid w:val="00E73254"/>
    <w:rsid w:val="00EB2EAD"/>
    <w:rsid w:val="00EC2BB9"/>
    <w:rsid w:val="00FA1475"/>
    <w:rsid w:val="00FC190B"/>
    <w:rsid w:val="00FF44A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INF</dc:creator>
  <cp:lastModifiedBy>Janyšková Nina (MHMP, ZSP)</cp:lastModifiedBy>
  <cp:revision>7</cp:revision>
  <dcterms:created xsi:type="dcterms:W3CDTF">2013-05-31T12:17:00Z</dcterms:created>
  <dcterms:modified xsi:type="dcterms:W3CDTF">2013-10-16T08:48:00Z</dcterms:modified>
</cp:coreProperties>
</file>