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D10A59" w:rsidRPr="00EB60CF" w14:paraId="14E6C82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3B8E9" w14:textId="74996A27" w:rsidR="00D10A59" w:rsidRDefault="00D10A59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67BA3B" w14:textId="77777777" w:rsidR="00D10A59" w:rsidRDefault="00D10A59" w:rsidP="00D10A5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10A59">
              <w:rPr>
                <w:sz w:val="20"/>
                <w:szCs w:val="20"/>
              </w:rPr>
              <w:t xml:space="preserve">ám. Míru </w:t>
            </w:r>
            <w:r>
              <w:rPr>
                <w:sz w:val="20"/>
                <w:szCs w:val="20"/>
              </w:rPr>
              <w:t>– Anglická –</w:t>
            </w:r>
            <w:r w:rsidRPr="00D10A59">
              <w:rPr>
                <w:sz w:val="20"/>
                <w:szCs w:val="20"/>
              </w:rPr>
              <w:t xml:space="preserve"> Legerov</w:t>
            </w:r>
            <w:r>
              <w:rPr>
                <w:sz w:val="20"/>
                <w:szCs w:val="20"/>
              </w:rPr>
              <w:t>a - Wilsonova</w:t>
            </w:r>
            <w:r w:rsidRPr="00D10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Ke Štvanici -</w:t>
            </w:r>
            <w:r w:rsidRPr="00D10A59">
              <w:rPr>
                <w:sz w:val="20"/>
                <w:szCs w:val="20"/>
              </w:rPr>
              <w:t xml:space="preserve"> Na Poříčí </w:t>
            </w:r>
            <w:r>
              <w:rPr>
                <w:sz w:val="20"/>
                <w:szCs w:val="20"/>
              </w:rPr>
              <w:t>- n</w:t>
            </w:r>
            <w:r w:rsidRPr="00D10A59">
              <w:rPr>
                <w:sz w:val="20"/>
                <w:szCs w:val="20"/>
              </w:rPr>
              <w:t xml:space="preserve">áměstí Republiky </w:t>
            </w:r>
            <w:r>
              <w:rPr>
                <w:sz w:val="20"/>
                <w:szCs w:val="20"/>
              </w:rPr>
              <w:t>(</w:t>
            </w:r>
            <w:r w:rsidRPr="00D10A59">
              <w:rPr>
                <w:sz w:val="20"/>
                <w:szCs w:val="20"/>
              </w:rPr>
              <w:t>před budovou bývalého kláštera</w:t>
            </w:r>
            <w:r>
              <w:rPr>
                <w:sz w:val="20"/>
                <w:szCs w:val="20"/>
              </w:rPr>
              <w:t>)</w:t>
            </w:r>
          </w:p>
          <w:p w14:paraId="14939178" w14:textId="77777777" w:rsidR="00D10A59" w:rsidRDefault="00D10A59" w:rsidP="00D10A5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06655" w14:textId="77777777" w:rsidR="00D10A59" w:rsidRDefault="00D10A59" w:rsidP="00D10A5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2BE7E" w14:textId="77777777" w:rsidR="00D10A59" w:rsidRDefault="00D10A59" w:rsidP="00D10A5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9700D" w14:textId="20F89956" w:rsidR="00D10A59" w:rsidRPr="003B509E" w:rsidRDefault="00D10A59" w:rsidP="00D10A5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0A59">
              <w:rPr>
                <w:sz w:val="20"/>
                <w:szCs w:val="20"/>
              </w:rPr>
              <w:t>17:00 – 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6C7F69" w14:textId="3D5A990A" w:rsidR="00D10A59" w:rsidRDefault="00D10A5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10A59">
              <w:rPr>
                <w:sz w:val="20"/>
                <w:szCs w:val="20"/>
              </w:rPr>
              <w:t>Veřejný pochod s požadavkem snížit rychlost v Praze na 30 km/h a upozornit na klimaticky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5C3D1D" w14:textId="77777777" w:rsidR="00D10A59" w:rsidRDefault="00D10A59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0A59">
              <w:rPr>
                <w:sz w:val="20"/>
                <w:szCs w:val="20"/>
              </w:rPr>
              <w:t xml:space="preserve">Poslední </w:t>
            </w:r>
            <w:proofErr w:type="gramStart"/>
            <w:r w:rsidRPr="00D10A59">
              <w:rPr>
                <w:sz w:val="20"/>
                <w:szCs w:val="20"/>
              </w:rPr>
              <w:t xml:space="preserve">generace, </w:t>
            </w:r>
            <w:proofErr w:type="spellStart"/>
            <w:r w:rsidRPr="00D10A59">
              <w:rPr>
                <w:sz w:val="20"/>
                <w:szCs w:val="20"/>
              </w:rPr>
              <w:t>z.s</w:t>
            </w:r>
            <w:proofErr w:type="spellEnd"/>
            <w:r w:rsidRPr="00D10A59">
              <w:rPr>
                <w:sz w:val="20"/>
                <w:szCs w:val="20"/>
              </w:rPr>
              <w:t>.</w:t>
            </w:r>
            <w:proofErr w:type="gramEnd"/>
          </w:p>
          <w:p w14:paraId="2FA140B3" w14:textId="77777777" w:rsidR="00D10A59" w:rsidRDefault="00D10A59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BF196" w14:textId="77777777" w:rsidR="00D10A59" w:rsidRDefault="00D10A59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FEA2D" w14:textId="77777777" w:rsidR="00D10A59" w:rsidRDefault="00D10A59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77C4B" w14:textId="77777777" w:rsidR="00D10A59" w:rsidRDefault="00D10A59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808B6" w14:textId="77777777" w:rsidR="00D10A59" w:rsidRDefault="00D10A59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0AD11" w14:textId="41E30230" w:rsidR="00D10A59" w:rsidRDefault="00D10A59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7BDA2" w14:textId="77777777" w:rsidR="00D10A59" w:rsidRDefault="00D10A59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0ACEABC7" w14:textId="77777777" w:rsidR="00D10A59" w:rsidRDefault="00D10A59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0994E" w14:textId="77777777" w:rsidR="00D10A59" w:rsidRDefault="00D10A59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61F06" w14:textId="77777777" w:rsidR="00D10A59" w:rsidRDefault="00D10A59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1347" w14:textId="77777777" w:rsidR="00D10A59" w:rsidRDefault="00D10A59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D6C6C" w14:textId="77777777" w:rsidR="00D10A59" w:rsidRDefault="00D10A59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55F14" w14:textId="77777777" w:rsidR="00D10A59" w:rsidRDefault="00D10A59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C61C9" w14:textId="39DD2ED9" w:rsidR="00D10A59" w:rsidRDefault="00D10A59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F71D" w14:textId="63821ABC" w:rsidR="00D10A59" w:rsidRDefault="00D10A59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1489C68" w14:textId="77777777" w:rsidR="00D10A59" w:rsidRDefault="00D10A59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6A9EA70" w14:textId="4ACBA6DE" w:rsidR="00D10A59" w:rsidRDefault="00D10A59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21A01232" w14:textId="755B1797" w:rsidR="00D10A59" w:rsidRDefault="00D10A59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027C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2F938E6D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E4E0E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0297342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482AD" w14:textId="7DB86F57" w:rsidR="00306FBF" w:rsidRDefault="00306FBF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6E04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AE794B0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14008D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0F9D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CF0F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411F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AA2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175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F6E4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680AC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6160B" w14:textId="0BA4B871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86CC1" w14:textId="6F4C97BE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E30905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A68910C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464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3337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961B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6D0B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20CDE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47B4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B7DA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08EE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0E9E6" w14:textId="7AF69A24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444B2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B1876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3E79D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9352B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9A93B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E2AE0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98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377D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629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86C36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A08D3" w14:textId="388C2B5C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729F" w14:textId="746836CB" w:rsidR="00306FBF" w:rsidRDefault="00306FBF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F6E1C" w:rsidRPr="00EB60CF" w14:paraId="4FE2108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F91F2E" w14:textId="2EA20C67" w:rsidR="00BF6E1C" w:rsidRDefault="00BF6E1C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A9770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Winstona Churchilla </w:t>
            </w:r>
          </w:p>
          <w:p w14:paraId="28667914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BF6E1C">
              <w:rPr>
                <w:sz w:val="20"/>
                <w:szCs w:val="20"/>
                <w:lang w:eastAsia="en-US"/>
              </w:rPr>
              <w:t>před budovou VŠE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031BAB8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52559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68E98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906BB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DDDA8" w14:textId="00B2A9F2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76D63B" w14:textId="77777777" w:rsidR="00BF6E1C" w:rsidRP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F6E1C">
              <w:rPr>
                <w:sz w:val="20"/>
                <w:szCs w:val="20"/>
                <w:lang w:eastAsia="en-US"/>
              </w:rPr>
              <w:t>Shromáždění na podporu děkana Miroslava Ševčíka</w:t>
            </w:r>
          </w:p>
          <w:p w14:paraId="129D6DD8" w14:textId="6F0560A9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F6E1C">
              <w:rPr>
                <w:sz w:val="20"/>
                <w:szCs w:val="20"/>
                <w:lang w:eastAsia="en-US"/>
              </w:rPr>
              <w:t>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5A1B52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3BCAE04D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ADC8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6BA41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3F55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E730D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BBC07" w14:textId="6C008506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FC2612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553D627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618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A075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9238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58481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3A19" w14:textId="65F9301D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BDF3" w14:textId="23B7ADEA" w:rsidR="00BF6E1C" w:rsidRDefault="00BF6E1C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E757B" w:rsidRPr="00EB60CF" w14:paraId="50FA847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A47A0A" w14:textId="35B9A20D" w:rsidR="009E757B" w:rsidRDefault="009E757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B46C1" w14:textId="77777777" w:rsidR="009E757B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E757B">
              <w:rPr>
                <w:sz w:val="20"/>
                <w:szCs w:val="20"/>
                <w:lang w:eastAsia="en-US"/>
              </w:rPr>
              <w:t>Palackého náměstí</w:t>
            </w:r>
          </w:p>
          <w:p w14:paraId="16461084" w14:textId="77777777" w:rsidR="009E757B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4467C" w14:textId="77777777" w:rsidR="009E757B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0D52A" w14:textId="77777777" w:rsidR="009E757B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AF75" w14:textId="77777777" w:rsidR="009E757B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DF771" w14:textId="77777777" w:rsidR="009E757B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AAF85" w14:textId="6565731B" w:rsidR="009E757B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E757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C4BB9" w14:textId="0E91DD3F" w:rsidR="009E757B" w:rsidRPr="00BF6E1C" w:rsidRDefault="009E757B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E757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E16426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E1F3357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7D7B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7883D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5A9B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AF354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1B9D8" w14:textId="4FCF5A85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D0888A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45B6949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30551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FA834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49A13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93CF" w14:textId="77777777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371CD" w14:textId="687E3BEC" w:rsidR="009E757B" w:rsidRDefault="009E757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B99E" w14:textId="4DCDB0C3" w:rsidR="009E757B" w:rsidRDefault="009E757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3B130960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03BA" w:rsidRPr="00EB60CF" w14:paraId="7ABA47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F10F3" w14:textId="574F7499" w:rsidR="001303BA" w:rsidRDefault="001303BA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992EA3" w14:textId="327AB911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91A86DC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79B47CE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F26E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91C2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92AB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9E06A" w14:textId="747C3DA0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732DCE" w14:textId="166651A0" w:rsidR="001303BA" w:rsidRPr="00797287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562F8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12B689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591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E2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D529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53F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115DF" w14:textId="0D5271DD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6E3E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706F56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8B66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AD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96C1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03F3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0E447" w14:textId="49583C19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5095" w14:textId="5906551C" w:rsidR="001303BA" w:rsidRDefault="001303BA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2A46BCD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577C2" w14:textId="26C1900F" w:rsidR="002E1EB2" w:rsidRDefault="002E1EB2" w:rsidP="002E1E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70C731" w14:textId="25E2FCE4" w:rsidR="002E1EB2" w:rsidRDefault="00D55F18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2F9647E4" w14:textId="48A195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0CC4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A4A9D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3C0F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5C8D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FF902" w14:textId="3175CAB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70B005" w14:textId="0EEE078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378FE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6595E6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4421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751C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923B3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B63CB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980A" w14:textId="4E802D7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C724A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3994EB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519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EA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68D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139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EAAF2" w14:textId="620F7E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F4A8" w14:textId="0766E441" w:rsidR="002E1EB2" w:rsidRDefault="002E1EB2" w:rsidP="002E1E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4961" w:rsidRPr="00EB60CF" w14:paraId="4DF52BF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0698D1" w14:textId="6AC30796" w:rsidR="003E4961" w:rsidRDefault="003E496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FCF3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3578C99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95CA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517A4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AA72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FB64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12D98" w14:textId="0C3D897E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EE561" w14:textId="2FD063EB" w:rsidR="003E4961" w:rsidRPr="00797287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Velikonočních svátků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8050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Richard </w:t>
            </w:r>
            <w:proofErr w:type="spellStart"/>
            <w:r>
              <w:rPr>
                <w:sz w:val="20"/>
                <w:szCs w:val="20"/>
                <w:lang w:eastAsia="en-US"/>
              </w:rPr>
              <w:t>Špiřík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Th.D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CA438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E393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4AC6D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777B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529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86D0" w14:textId="1EF26F42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A2E8E1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9B963F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FDB9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8B8B9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3953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D45E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0157B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CBD4" w14:textId="3134E8ED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5E02" w14:textId="55D88C63" w:rsidR="003E4961" w:rsidRDefault="003E496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52E6CEC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9619D9" w14:textId="3928185B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51D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E2E829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9548F2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4C34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5B2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B14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296A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9945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0FD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BDF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A4450" w14:textId="66E7611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B0E5" w14:textId="5583FB48" w:rsidR="002F1946" w:rsidRPr="00322ECF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C9C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D88C23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F998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209A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8AF7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1699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C802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D17C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635A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584B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DF02D" w14:textId="2AC11EAC" w:rsidR="002F1946" w:rsidRPr="00322ECF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7D5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EFF5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6A8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E1AE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A692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1E71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A83D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CBF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FCB0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D85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39D8E" w14:textId="57658A3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C014B2" w14:textId="6D74CB7A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65CCD887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2F1946" w:rsidRPr="00322ECF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3F92363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923E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4020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4B36CE4D" w:rsidR="002F1946" w:rsidRPr="003B2003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Pr="003B2003">
              <w:rPr>
                <w:sz w:val="20"/>
                <w:szCs w:val="20"/>
                <w:lang w:eastAsia="en-US"/>
              </w:rPr>
              <w:t xml:space="preserve">.00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3B2003">
              <w:rPr>
                <w:sz w:val="20"/>
                <w:szCs w:val="20"/>
                <w:lang w:eastAsia="en-US"/>
              </w:rPr>
              <w:t xml:space="preserve">18.00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5E9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D0C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77AF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4AFB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6E25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020E822B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2F1946" w:rsidRPr="00322ECF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K.N.</w:t>
            </w:r>
            <w:proofErr w:type="gramEnd"/>
          </w:p>
          <w:p w14:paraId="6732E32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2F1946" w:rsidRPr="00322ECF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5F8634D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2F1946" w:rsidRPr="00322ECF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2F1946" w:rsidRPr="00322ECF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2F1946" w:rsidRPr="00250801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11E018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456DBA6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1111A" w14:textId="1D942CFA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BA19" w14:textId="7F4DF1EC" w:rsidR="002F1946" w:rsidRPr="00F03584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C46D4C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745CF13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A39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E01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D416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9CE04" w14:textId="59C4E13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271" w14:textId="778B705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CDB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D5B2A3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E547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620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D5A2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497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8DB5D" w14:textId="6929BA1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BAC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63645D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7E3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0921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75B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914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4F1C" w14:textId="03C2E3B5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BB439" w14:textId="66A65B16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403CDB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700727" w14:textId="7CE29C40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412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Vrchlického sady – Opletalova – Jeruzalémská – Jindřišská – Senovážná – Hybernská – U Prašné brány – Celetná – Staroměstské nám. – Pařížská – Dvořákovo nábř. – Na Františku</w:t>
            </w:r>
          </w:p>
          <w:p w14:paraId="0B7C6ED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F507E" w14:textId="3FB45457" w:rsidR="002F1946" w:rsidRPr="00F03584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A5C6" w14:textId="04147696" w:rsidR="002F1946" w:rsidRPr="00F03584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F7F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5D67D4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99C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5914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43CA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7619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74A3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77905" w14:textId="34176D4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57A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D8264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F5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A43C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6AB8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FB83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A926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A715B" w14:textId="755E9E3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ABA745" w14:textId="49E91519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7C0D5301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2F1946" w:rsidRPr="00FE75A2" w:rsidRDefault="002F1946" w:rsidP="002F19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2F1946" w:rsidRPr="00611C40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C11B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2F1946" w:rsidRPr="00611C40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008E18A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360BAE" w14:textId="7EC3943A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312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 - 28. ř</w:t>
            </w:r>
            <w:r w:rsidRPr="001C671A">
              <w:rPr>
                <w:sz w:val="20"/>
                <w:szCs w:val="20"/>
                <w:lang w:eastAsia="en-US"/>
              </w:rPr>
              <w:t>íjna - N</w:t>
            </w:r>
            <w:r>
              <w:rPr>
                <w:sz w:val="20"/>
                <w:szCs w:val="20"/>
                <w:lang w:eastAsia="en-US"/>
              </w:rPr>
              <w:t>árodní - Smetanovo nábřeží – Kři</w:t>
            </w:r>
            <w:r w:rsidRPr="001C671A">
              <w:rPr>
                <w:sz w:val="20"/>
                <w:szCs w:val="20"/>
                <w:lang w:eastAsia="en-US"/>
              </w:rPr>
              <w:t xml:space="preserve">žovnická – Alšovo nábřeží - Mánesův most - Klárov- nábř. E. Beneše - 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>17</w:t>
            </w:r>
            <w:proofErr w:type="gramEnd"/>
            <w:r w:rsidRPr="001C671A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>listopadu</w:t>
            </w:r>
            <w:proofErr w:type="gramEnd"/>
            <w:r w:rsidRPr="001C671A">
              <w:rPr>
                <w:sz w:val="20"/>
                <w:szCs w:val="20"/>
                <w:lang w:eastAsia="en-US"/>
              </w:rPr>
              <w:t xml:space="preserve"> – Čechův most - nábř. E. Beneše</w:t>
            </w:r>
          </w:p>
          <w:p w14:paraId="4E29915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ACD1B" w14:textId="524609E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55CE" w14:textId="7F6D364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>Veřejný průvod - jehož účelem je manifestace za prosperitu, svobodu a mír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20A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 w:rsidRPr="001C671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C671A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8F931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86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85D2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4F5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01EE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A73C" w14:textId="3D3DE50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FBF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6B64E26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EDD9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8B97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FAD2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2570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0B72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79C1D" w14:textId="7BFF1B5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3CCCEA" w14:textId="04C815EC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2F1946" w:rsidRPr="00322ECF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2F1946" w:rsidRPr="00322ECF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</w:t>
            </w:r>
            <w:proofErr w:type="gramEnd"/>
          </w:p>
          <w:p w14:paraId="09C6C4D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F1946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65A1D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94A9B2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E30EA6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6BFC3CB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37C027" w14:textId="2B5C3351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BC40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EDBB04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D06AA7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6C89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FA3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19E2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D7D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8B5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6C8B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E0A7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57B4" w14:textId="2D843AB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895CC" w14:textId="44CE57C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93A9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C19848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E086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58A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2C4D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80B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C13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76C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D484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B589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75AD3" w14:textId="5BC154B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DAF5F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1B2BF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2B31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E609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45E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CE1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F348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C40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42F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336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40E78" w14:textId="1215C91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5D1" w14:textId="68CF5223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46F934D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F9809D" w14:textId="616DFE71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C70E1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66330517" w14:textId="02274E1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Skautský institut v Rybárně</w:t>
            </w:r>
          </w:p>
          <w:p w14:paraId="38EC7AD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06AF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3EC5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82BF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C91C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603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E3C9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7E9A5" w14:textId="75F5B10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B13EA" w14:textId="5F0EF60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Studenti a studentky stávkují proti prodloužení těžby v dole Bílina. Vyjádření nesouhlasu s tímto rozhodnutím a výzva vládě, aby se její představitelé proti tomuto rozhodnutí ohradili a podali jasné stanovisko, že se v ČR nebude těžit uhlí po roce 2033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F87D1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F2674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0C1A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3C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1B6E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36D6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8D0F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49D5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7E1F6" w14:textId="4A050C5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6198F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62C812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4820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C0DF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BAD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983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26F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637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EB5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45EB3" w14:textId="3542949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EC0A" w14:textId="564A5358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2335E8B1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2F1946" w:rsidRPr="00611C40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2F1946" w:rsidRPr="00611C40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2F1946" w:rsidRPr="00F03584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252F64F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1C03055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4402336E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AEEA5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1946" w:rsidRPr="00EB60CF" w14:paraId="0FA34D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978AB9" w14:textId="2885C7E9" w:rsidR="002F1946" w:rsidRPr="00340F7B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40F7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</w:p>
          <w:p w14:paraId="564B2AAB" w14:textId="2F530EA9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BA19A7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>nám. W. Churchilla</w:t>
            </w:r>
          </w:p>
          <w:p w14:paraId="757719C5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48F4D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A7D2E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0F918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EE13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0D43D" w14:textId="590C09A8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0D7AB9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0D7AB9">
              <w:rPr>
                <w:sz w:val="20"/>
                <w:szCs w:val="20"/>
                <w:lang w:eastAsia="en-US"/>
              </w:rPr>
              <w:t>0 –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0D7AB9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CAF423" w14:textId="418FEDD9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 xml:space="preserve">Shromáždění na podporu děkana </w:t>
            </w:r>
            <w:r>
              <w:rPr>
                <w:sz w:val="20"/>
                <w:szCs w:val="20"/>
                <w:lang w:eastAsia="en-US"/>
              </w:rPr>
              <w:t>Miroslava Ševčíka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5148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49A48562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21541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22A6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C1172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25C4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C398" w14:textId="5CA76C99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</w:t>
            </w:r>
            <w:r w:rsidRPr="000D7AB9">
              <w:rPr>
                <w:sz w:val="20"/>
                <w:szCs w:val="20"/>
                <w:lang w:eastAsia="en-US"/>
              </w:rPr>
              <w:t>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4A4106" w14:textId="52334711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EAD5AA0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A5EA0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D0A4D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0EE48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36D8" w14:textId="77777777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0991B" w14:textId="1682E31F" w:rsidR="002F1946" w:rsidRPr="000D7AB9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5017" w14:textId="76A278FE" w:rsidR="002F1946" w:rsidRPr="000D7AB9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D7AB9"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F1946" w:rsidRPr="00EB60CF" w14:paraId="07F3D61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43BFAF" w14:textId="479DDB7D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36D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28340E9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EA8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534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859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FA21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6A46" w14:textId="6097068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82E722" w14:textId="0656E4A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stany osvětově vzdělávací a informační akce k Mezinárodnímu vzpomínkovému dni za oběti pracovních úrazů a nemocí z povolání, 1. máji – svátku 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35231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3091191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E7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C5CF" w14:textId="57BD259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585BA4" w14:textId="79370B6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49AFE4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9F51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1A2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4C0E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9639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69AD2" w14:textId="17FE737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579D" w14:textId="17A1883C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1946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6EC05C1F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1946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037EF1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0CAC4BF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BAC3E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2F1946" w:rsidRPr="00611C40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2F1946" w:rsidRPr="00611C40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F1946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2F1946" w:rsidRPr="00611C40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2F1946" w:rsidRPr="00611C40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2F1946" w:rsidRPr="00C56FAF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2F1946" w:rsidRPr="00C56FAF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2F1946" w:rsidRPr="00C56FAF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2F1946" w:rsidRPr="00C56FAF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E8A9CB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F1946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4339B3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F1946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  <w:p w14:paraId="09FE153F" w14:textId="2946FAA3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2F1946" w:rsidRPr="00C56FAF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597ECB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2F1946" w:rsidRPr="00B97146" w:rsidRDefault="002F1946" w:rsidP="002F1946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2F1946" w:rsidRPr="00C56FAF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2F1946" w:rsidRPr="00B971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2F1946" w:rsidRPr="00C56FAF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F1946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</w:t>
            </w: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2E7DE5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2F1946" w:rsidRPr="006E54E5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10D826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2F1946" w:rsidRPr="00590DF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2F1946" w:rsidRPr="001954D4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AF8CA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2F1946" w:rsidRPr="0006522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2F1946" w:rsidRPr="001954D4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745AD6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6FE2FB93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2F1946" w:rsidRPr="006D2585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1946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2F1946" w:rsidRPr="001954D4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2F1946" w:rsidRPr="000651D0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6099D5F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2F1946" w:rsidRPr="000651D0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 z. s.</w:t>
            </w:r>
            <w:proofErr w:type="gramEnd"/>
          </w:p>
          <w:p w14:paraId="6EA6F22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F1946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2F1946" w:rsidRPr="000651D0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2F1946" w:rsidRPr="001954D4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6B6EE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1946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1A3AAE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F1946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2F1946" w:rsidRPr="0034710E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03844F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1946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0EEE8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F1946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4F5C70F5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8A168C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7465A403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T.L.</w:t>
            </w:r>
            <w:proofErr w:type="gramEnd"/>
          </w:p>
          <w:p w14:paraId="6010490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FF600A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F1946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6CECFAB0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5A9EDC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1946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F1946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4FE9E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F1946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D7791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1946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2F1946" w:rsidRDefault="002F1946" w:rsidP="002F19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8EECFA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84BB1C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CA358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8D89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2F1946" w:rsidRPr="0072404F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A10CF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2F1946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2AF3F47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A8BFAB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I.R.</w:t>
            </w:r>
            <w:proofErr w:type="gramEnd"/>
          </w:p>
          <w:p w14:paraId="7544DD3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F1946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2A0BD5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2F1946" w:rsidRPr="00886F51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F1946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F1946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1946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309EE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2F1946" w:rsidRPr="00797287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98BB2C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B32CEF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0C10F93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2F1946" w:rsidRPr="00CB18EC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161C4A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2F1946" w:rsidRPr="00CB18EC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86EC90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2F1946" w:rsidRPr="00CB18EC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2F1946" w:rsidRPr="00CB18EC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DC21EC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C8B874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A56D07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2F1946" w:rsidRPr="00CB18EC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2F1946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2F1946" w:rsidRPr="00CB18EC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2F1946" w:rsidRPr="00CB18EC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4AE5B6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97B6A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1946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DD65DC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6A25DD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5DD900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186908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2AD030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1946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2F1946" w:rsidRDefault="002F1946" w:rsidP="002F19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2F1946" w:rsidRDefault="002F1946" w:rsidP="002F19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2F1946" w:rsidRDefault="002F1946" w:rsidP="002F19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07BA438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C329B7">
        <w:rPr>
          <w:sz w:val="20"/>
          <w:szCs w:val="20"/>
        </w:rPr>
        <w:t>3</w:t>
      </w:r>
      <w:r w:rsidR="008F2704">
        <w:rPr>
          <w:sz w:val="20"/>
          <w:szCs w:val="20"/>
        </w:rPr>
        <w:t>1</w:t>
      </w:r>
      <w:r w:rsidR="00B40AC6">
        <w:rPr>
          <w:sz w:val="20"/>
          <w:szCs w:val="20"/>
        </w:rPr>
        <w:t xml:space="preserve">. </w:t>
      </w:r>
      <w:r w:rsidR="00C767D2">
        <w:rPr>
          <w:sz w:val="20"/>
          <w:szCs w:val="20"/>
        </w:rPr>
        <w:t>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>
      <w:bookmarkStart w:id="1" w:name="_GoBack"/>
      <w:bookmarkEnd w:id="1"/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B79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71A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6FBF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5D22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7D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0A59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0FC9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253A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6793-77AE-4F52-9DC2-7851C6AA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22</Pages>
  <Words>4658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564</cp:revision>
  <cp:lastPrinted>2022-08-08T12:19:00Z</cp:lastPrinted>
  <dcterms:created xsi:type="dcterms:W3CDTF">2022-10-17T09:32:00Z</dcterms:created>
  <dcterms:modified xsi:type="dcterms:W3CDTF">2023-04-04T07:16:00Z</dcterms:modified>
</cp:coreProperties>
</file>